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50AAD" w14:textId="18C53315" w:rsidR="00176240" w:rsidRPr="00176240" w:rsidRDefault="00A03692" w:rsidP="00176240">
      <w:pPr>
        <w:spacing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176240"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58240" behindDoc="0" locked="0" layoutInCell="1" allowOverlap="1" wp14:anchorId="2B27263F" wp14:editId="21AC7289">
            <wp:simplePos x="0" y="0"/>
            <wp:positionH relativeFrom="margin">
              <wp:posOffset>5956175</wp:posOffset>
            </wp:positionH>
            <wp:positionV relativeFrom="margin">
              <wp:posOffset>-890270</wp:posOffset>
            </wp:positionV>
            <wp:extent cx="692150" cy="692150"/>
            <wp:effectExtent l="0" t="0" r="6350" b="6350"/>
            <wp:wrapSquare wrapText="bothSides"/>
            <wp:docPr id="159225618" name="Afbeelding 2" descr="Afbeelding met tekst, Lettertype, Graphics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25618" name="Afbeelding 2" descr="Afbeelding met tekst, Lettertype, Graphics, ontwerp&#10;&#10;Door AI gegenereerde inhoud is mogelijk onjuis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6240" w:rsidRPr="00176240">
        <w:rPr>
          <w:rFonts w:ascii="Arial" w:hAnsi="Arial" w:cs="Arial"/>
          <w:sz w:val="20"/>
          <w:szCs w:val="20"/>
          <w:lang w:val="en-US"/>
        </w:rPr>
        <w:t>Dear colleague,</w:t>
      </w:r>
    </w:p>
    <w:p w14:paraId="38E76611" w14:textId="77777777" w:rsidR="00176240" w:rsidRPr="00176240" w:rsidRDefault="00176240" w:rsidP="00176240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20435E23" w14:textId="77777777" w:rsidR="00176240" w:rsidRPr="00176240" w:rsidRDefault="00176240" w:rsidP="00176240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176240">
        <w:rPr>
          <w:rFonts w:ascii="Arial" w:hAnsi="Arial" w:cs="Arial"/>
          <w:sz w:val="20"/>
          <w:szCs w:val="20"/>
          <w:lang w:val="en-US"/>
        </w:rPr>
        <w:t xml:space="preserve">Thank you for taking part in the Great Place </w:t>
      </w:r>
      <w:proofErr w:type="gramStart"/>
      <w:r w:rsidRPr="00176240">
        <w:rPr>
          <w:rFonts w:ascii="Arial" w:hAnsi="Arial" w:cs="Arial"/>
          <w:sz w:val="20"/>
          <w:szCs w:val="20"/>
          <w:lang w:val="en-US"/>
        </w:rPr>
        <w:t>To</w:t>
      </w:r>
      <w:proofErr w:type="gramEnd"/>
      <w:r w:rsidRPr="00176240">
        <w:rPr>
          <w:rFonts w:ascii="Arial" w:hAnsi="Arial" w:cs="Arial"/>
          <w:sz w:val="20"/>
          <w:szCs w:val="20"/>
          <w:lang w:val="en-US"/>
        </w:rPr>
        <w:t xml:space="preserve"> Work employee survey. We truly appreciate that you took the time to share your opinion with us.</w:t>
      </w:r>
    </w:p>
    <w:p w14:paraId="537F34E3" w14:textId="77777777" w:rsidR="00176240" w:rsidRPr="00176240" w:rsidRDefault="00176240" w:rsidP="00176240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521CCFF1" w14:textId="77777777" w:rsidR="00176240" w:rsidRPr="00176240" w:rsidRDefault="00176240" w:rsidP="00176240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176240">
        <w:rPr>
          <w:rFonts w:ascii="Arial" w:hAnsi="Arial" w:cs="Arial"/>
          <w:sz w:val="20"/>
          <w:szCs w:val="20"/>
          <w:lang w:val="en-US"/>
        </w:rPr>
        <w:t>Your feedback helps us understand what’s going well in our organization — and where we can grow. Only together can we build a workplace culture where everyone feels seen, heard, and valued.</w:t>
      </w:r>
    </w:p>
    <w:p w14:paraId="36622479" w14:textId="77777777" w:rsidR="00176240" w:rsidRPr="00176240" w:rsidRDefault="00176240" w:rsidP="00176240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6E1DFA37" w14:textId="77777777" w:rsidR="00176240" w:rsidRPr="00176240" w:rsidRDefault="00176240" w:rsidP="00176240">
      <w:pPr>
        <w:spacing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176240">
        <w:rPr>
          <w:rFonts w:ascii="Arial" w:hAnsi="Arial" w:cs="Arial"/>
          <w:b/>
          <w:bCs/>
          <w:sz w:val="20"/>
          <w:szCs w:val="20"/>
          <w:lang w:val="en-US"/>
        </w:rPr>
        <w:t>What happens next?</w:t>
      </w:r>
    </w:p>
    <w:p w14:paraId="33156F89" w14:textId="10200CAF" w:rsidR="00176240" w:rsidRPr="00176240" w:rsidRDefault="00176240" w:rsidP="00176240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176240">
        <w:rPr>
          <w:rFonts w:ascii="Arial" w:hAnsi="Arial" w:cs="Arial"/>
          <w:sz w:val="20"/>
          <w:szCs w:val="20"/>
          <w:lang w:val="en-US"/>
        </w:rPr>
        <w:t>We’ll start by analyzing the results. Then, we’ll share the key insights with you. After that, we’ll have conversations together about the outcomes and start creating concrete improvement plans.</w:t>
      </w:r>
      <w:r w:rsidR="005F7995">
        <w:rPr>
          <w:rFonts w:ascii="Arial" w:hAnsi="Arial" w:cs="Arial"/>
          <w:sz w:val="20"/>
          <w:szCs w:val="20"/>
          <w:lang w:val="en-US"/>
        </w:rPr>
        <w:t xml:space="preserve"> </w:t>
      </w:r>
      <w:r w:rsidRPr="00176240">
        <w:rPr>
          <w:rFonts w:ascii="Arial" w:hAnsi="Arial" w:cs="Arial"/>
          <w:sz w:val="20"/>
          <w:szCs w:val="20"/>
          <w:lang w:val="en-US"/>
        </w:rPr>
        <w:t>[</w:t>
      </w:r>
      <w:r w:rsidRPr="005F7995">
        <w:rPr>
          <w:rFonts w:ascii="Arial" w:hAnsi="Arial" w:cs="Arial"/>
          <w:sz w:val="20"/>
          <w:szCs w:val="20"/>
          <w:highlight w:val="yellow"/>
          <w:lang w:val="en-US"/>
        </w:rPr>
        <w:t xml:space="preserve">Optional: </w:t>
      </w:r>
      <w:r w:rsidR="005F7995">
        <w:rPr>
          <w:rFonts w:ascii="Arial" w:hAnsi="Arial" w:cs="Arial"/>
          <w:sz w:val="20"/>
          <w:szCs w:val="20"/>
          <w:highlight w:val="yellow"/>
          <w:lang w:val="en-US"/>
        </w:rPr>
        <w:t>a</w:t>
      </w:r>
      <w:r w:rsidRPr="005F7995">
        <w:rPr>
          <w:rFonts w:ascii="Arial" w:hAnsi="Arial" w:cs="Arial"/>
          <w:sz w:val="20"/>
          <w:szCs w:val="20"/>
          <w:highlight w:val="yellow"/>
          <w:lang w:val="en-US"/>
        </w:rPr>
        <w:t>dd further details about what the follow-up process will look like</w:t>
      </w:r>
      <w:r w:rsidRPr="00176240">
        <w:rPr>
          <w:rFonts w:ascii="Arial" w:hAnsi="Arial" w:cs="Arial"/>
          <w:sz w:val="20"/>
          <w:szCs w:val="20"/>
          <w:lang w:val="en-US"/>
        </w:rPr>
        <w:t>]</w:t>
      </w:r>
    </w:p>
    <w:p w14:paraId="5864B030" w14:textId="77777777" w:rsidR="00176240" w:rsidRPr="00176240" w:rsidRDefault="00176240" w:rsidP="00176240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29C7FDFA" w14:textId="77777777" w:rsidR="00176240" w:rsidRPr="00176240" w:rsidRDefault="00176240" w:rsidP="00176240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176240">
        <w:rPr>
          <w:rFonts w:ascii="Arial" w:hAnsi="Arial" w:cs="Arial"/>
          <w:sz w:val="20"/>
          <w:szCs w:val="20"/>
          <w:lang w:val="en-US"/>
        </w:rPr>
        <w:t>If you have any questions or comments in the meantime, please reach out to [</w:t>
      </w:r>
      <w:r w:rsidRPr="005F7995">
        <w:rPr>
          <w:rFonts w:ascii="Arial" w:hAnsi="Arial" w:cs="Arial"/>
          <w:sz w:val="20"/>
          <w:szCs w:val="20"/>
          <w:highlight w:val="yellow"/>
          <w:lang w:val="en-US"/>
        </w:rPr>
        <w:t xml:space="preserve">the person responsible for the Great Place </w:t>
      </w:r>
      <w:proofErr w:type="gramStart"/>
      <w:r w:rsidRPr="005F7995">
        <w:rPr>
          <w:rFonts w:ascii="Arial" w:hAnsi="Arial" w:cs="Arial"/>
          <w:sz w:val="20"/>
          <w:szCs w:val="20"/>
          <w:highlight w:val="yellow"/>
          <w:lang w:val="en-US"/>
        </w:rPr>
        <w:t>To</w:t>
      </w:r>
      <w:proofErr w:type="gramEnd"/>
      <w:r w:rsidRPr="005F7995">
        <w:rPr>
          <w:rFonts w:ascii="Arial" w:hAnsi="Arial" w:cs="Arial"/>
          <w:sz w:val="20"/>
          <w:szCs w:val="20"/>
          <w:highlight w:val="yellow"/>
          <w:lang w:val="en-US"/>
        </w:rPr>
        <w:t xml:space="preserve"> Work process within your organization</w:t>
      </w:r>
      <w:r w:rsidRPr="00176240">
        <w:rPr>
          <w:rFonts w:ascii="Arial" w:hAnsi="Arial" w:cs="Arial"/>
          <w:sz w:val="20"/>
          <w:szCs w:val="20"/>
          <w:lang w:val="en-US"/>
        </w:rPr>
        <w:t>].</w:t>
      </w:r>
    </w:p>
    <w:p w14:paraId="78671FCE" w14:textId="77777777" w:rsidR="00176240" w:rsidRPr="00176240" w:rsidRDefault="00176240" w:rsidP="00176240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273C26B0" w14:textId="77777777" w:rsidR="00176240" w:rsidRPr="00176240" w:rsidRDefault="00176240" w:rsidP="00176240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176240">
        <w:rPr>
          <w:rFonts w:ascii="Arial" w:hAnsi="Arial" w:cs="Arial"/>
          <w:sz w:val="20"/>
          <w:szCs w:val="20"/>
          <w:lang w:val="en-US"/>
        </w:rPr>
        <w:t>Thanks again for your participation!</w:t>
      </w:r>
    </w:p>
    <w:p w14:paraId="49A4E35C" w14:textId="77777777" w:rsidR="00176240" w:rsidRPr="00176240" w:rsidRDefault="00176240" w:rsidP="00176240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05D0B306" w14:textId="55B32DD1" w:rsidR="00B976FC" w:rsidRDefault="00176240" w:rsidP="00176240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176240">
        <w:rPr>
          <w:rFonts w:ascii="Arial" w:hAnsi="Arial" w:cs="Arial"/>
          <w:sz w:val="20"/>
          <w:szCs w:val="20"/>
          <w:lang w:val="en-US"/>
        </w:rPr>
        <w:t>Kind regards,</w:t>
      </w:r>
    </w:p>
    <w:p w14:paraId="05BC8585" w14:textId="77777777" w:rsidR="005F7995" w:rsidRDefault="005F7995" w:rsidP="00176240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36C836F0" w14:textId="41A090BF" w:rsidR="005F7995" w:rsidRPr="00176240" w:rsidRDefault="005F7995" w:rsidP="00176240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[</w:t>
      </w:r>
      <w:r w:rsidRPr="005F7995">
        <w:rPr>
          <w:rFonts w:ascii="Arial" w:hAnsi="Arial" w:cs="Arial"/>
          <w:sz w:val="20"/>
          <w:szCs w:val="20"/>
          <w:highlight w:val="yellow"/>
          <w:lang w:val="en-US"/>
        </w:rPr>
        <w:t>Sender</w:t>
      </w:r>
      <w:r>
        <w:rPr>
          <w:rFonts w:ascii="Arial" w:hAnsi="Arial" w:cs="Arial"/>
          <w:sz w:val="20"/>
          <w:szCs w:val="20"/>
          <w:lang w:val="en-US"/>
        </w:rPr>
        <w:t>]</w:t>
      </w:r>
    </w:p>
    <w:p w14:paraId="31B7DF65" w14:textId="07DDEC96" w:rsidR="00A03692" w:rsidRPr="00176240" w:rsidRDefault="00A03692" w:rsidP="00D33ED2">
      <w:pPr>
        <w:autoSpaceDE w:val="0"/>
        <w:autoSpaceDN w:val="0"/>
        <w:adjustRightInd w:val="0"/>
        <w:spacing w:line="360" w:lineRule="auto"/>
        <w:rPr>
          <w:rFonts w:ascii="Helvetica" w:hAnsi="Helvetica" w:cs="Times New Roman"/>
          <w:color w:val="000000" w:themeColor="text1"/>
          <w:sz w:val="20"/>
          <w:szCs w:val="20"/>
          <w:lang w:val="en-US"/>
        </w:rPr>
      </w:pPr>
    </w:p>
    <w:sectPr w:rsidR="00A03692" w:rsidRPr="00176240" w:rsidSect="007476E4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B8EBF" w14:textId="77777777" w:rsidR="009F71B3" w:rsidRDefault="009F71B3" w:rsidP="00A03692">
      <w:r>
        <w:separator/>
      </w:r>
    </w:p>
  </w:endnote>
  <w:endnote w:type="continuationSeparator" w:id="0">
    <w:p w14:paraId="71384796" w14:textId="77777777" w:rsidR="009F71B3" w:rsidRDefault="009F71B3" w:rsidP="00A0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Pro-Regular">
    <w:panose1 w:val="020B0604020202020204"/>
    <w:charset w:val="00"/>
    <w:family w:val="roman"/>
    <w:pitch w:val="variable"/>
    <w:sig w:usb0="60000287" w:usb1="00000001" w:usb2="00000000" w:usb3="00000000" w:csb0="0000019F" w:csb1="00000000"/>
  </w:font>
  <w:font w:name="Gilroy">
    <w:panose1 w:val="020B0604020202020204"/>
    <w:charset w:val="4D"/>
    <w:family w:val="auto"/>
    <w:notTrueType/>
    <w:pitch w:val="variable"/>
    <w:sig w:usb0="00000207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662BA" w14:textId="3B7BFCF2" w:rsidR="00A03692" w:rsidRPr="00A03692" w:rsidRDefault="00A03692" w:rsidP="00A03692">
    <w:pPr>
      <w:pStyle w:val="Voettekst"/>
      <w:jc w:val="center"/>
      <w:rPr>
        <w:rFonts w:ascii="Gilroy" w:hAnsi="Gilroy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2DC40" w14:textId="77777777" w:rsidR="009F71B3" w:rsidRDefault="009F71B3" w:rsidP="00A03692">
      <w:r>
        <w:separator/>
      </w:r>
    </w:p>
  </w:footnote>
  <w:footnote w:type="continuationSeparator" w:id="0">
    <w:p w14:paraId="24BBDB41" w14:textId="77777777" w:rsidR="009F71B3" w:rsidRDefault="009F71B3" w:rsidP="00A03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EBF91" w14:textId="32E2A4A4" w:rsidR="007476E4" w:rsidRPr="007476E4" w:rsidRDefault="007476E4" w:rsidP="007476E4">
    <w:pPr>
      <w:spacing w:line="360" w:lineRule="auto"/>
      <w:rPr>
        <w:rFonts w:ascii="Arial" w:hAnsi="Arial" w:cs="Arial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75CF2"/>
    <w:multiLevelType w:val="hybridMultilevel"/>
    <w:tmpl w:val="0EBC8F60"/>
    <w:lvl w:ilvl="0" w:tplc="18CCC2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12503E"/>
    <w:multiLevelType w:val="hybridMultilevel"/>
    <w:tmpl w:val="2F4265E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8489D"/>
    <w:multiLevelType w:val="hybridMultilevel"/>
    <w:tmpl w:val="E8F4739E"/>
    <w:lvl w:ilvl="0" w:tplc="83086472">
      <w:numFmt w:val="bullet"/>
      <w:lvlText w:val="-"/>
      <w:lvlJc w:val="left"/>
      <w:pPr>
        <w:ind w:left="720" w:hanging="360"/>
      </w:pPr>
      <w:rPr>
        <w:rFonts w:ascii="Helvetica" w:eastAsiaTheme="minorHAnsi" w:hAnsi="Helvetic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650239">
    <w:abstractNumId w:val="0"/>
  </w:num>
  <w:num w:numId="2" w16cid:durableId="891624437">
    <w:abstractNumId w:val="2"/>
  </w:num>
  <w:num w:numId="3" w16cid:durableId="1837961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692"/>
    <w:rsid w:val="00001D3E"/>
    <w:rsid w:val="00056454"/>
    <w:rsid w:val="000F74CC"/>
    <w:rsid w:val="000F7BF9"/>
    <w:rsid w:val="00106B4A"/>
    <w:rsid w:val="00176240"/>
    <w:rsid w:val="00233A8F"/>
    <w:rsid w:val="00243277"/>
    <w:rsid w:val="00266CD5"/>
    <w:rsid w:val="002F24D9"/>
    <w:rsid w:val="002F269E"/>
    <w:rsid w:val="00356E65"/>
    <w:rsid w:val="003D78D8"/>
    <w:rsid w:val="00430897"/>
    <w:rsid w:val="004549CC"/>
    <w:rsid w:val="004858E7"/>
    <w:rsid w:val="005369CE"/>
    <w:rsid w:val="00540887"/>
    <w:rsid w:val="0054583F"/>
    <w:rsid w:val="00570C01"/>
    <w:rsid w:val="005F7995"/>
    <w:rsid w:val="006E4983"/>
    <w:rsid w:val="007476E4"/>
    <w:rsid w:val="00787B4B"/>
    <w:rsid w:val="008551A1"/>
    <w:rsid w:val="008F0D06"/>
    <w:rsid w:val="00914FDE"/>
    <w:rsid w:val="00932D43"/>
    <w:rsid w:val="00954B2D"/>
    <w:rsid w:val="0096090D"/>
    <w:rsid w:val="009A3BEC"/>
    <w:rsid w:val="009C01DF"/>
    <w:rsid w:val="009F71B3"/>
    <w:rsid w:val="00A03692"/>
    <w:rsid w:val="00A307B6"/>
    <w:rsid w:val="00AC5F7B"/>
    <w:rsid w:val="00AF1534"/>
    <w:rsid w:val="00B14F08"/>
    <w:rsid w:val="00B44ED9"/>
    <w:rsid w:val="00B976FC"/>
    <w:rsid w:val="00BF5904"/>
    <w:rsid w:val="00C0163C"/>
    <w:rsid w:val="00C652E2"/>
    <w:rsid w:val="00C80DD4"/>
    <w:rsid w:val="00CC3B6F"/>
    <w:rsid w:val="00D27BD7"/>
    <w:rsid w:val="00D33ED2"/>
    <w:rsid w:val="00DA348B"/>
    <w:rsid w:val="00E70820"/>
    <w:rsid w:val="00F305AE"/>
    <w:rsid w:val="00F53C7F"/>
    <w:rsid w:val="00F57D2C"/>
    <w:rsid w:val="00F6729A"/>
    <w:rsid w:val="00F91687"/>
    <w:rsid w:val="00FB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A0D67"/>
  <w15:chartTrackingRefBased/>
  <w15:docId w15:val="{0C3743F2-5356-904D-9217-B73ED5B84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036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036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036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036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036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0369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0369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0369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0369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036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036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036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0369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0369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0369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0369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0369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0369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036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36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0369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036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036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0369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0369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0369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036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0369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03692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A0369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3692"/>
  </w:style>
  <w:style w:type="paragraph" w:styleId="Voettekst">
    <w:name w:val="footer"/>
    <w:basedOn w:val="Standaard"/>
    <w:link w:val="VoettekstChar"/>
    <w:uiPriority w:val="99"/>
    <w:unhideWhenUsed/>
    <w:rsid w:val="00A0369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3692"/>
  </w:style>
  <w:style w:type="character" w:styleId="Hyperlink">
    <w:name w:val="Hyperlink"/>
    <w:basedOn w:val="Standaardalinea-lettertype"/>
    <w:uiPriority w:val="99"/>
    <w:unhideWhenUsed/>
    <w:rsid w:val="00C0163C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0163C"/>
    <w:rPr>
      <w:color w:val="605E5C"/>
      <w:shd w:val="clear" w:color="auto" w:fill="E1DFDD"/>
    </w:rPr>
  </w:style>
  <w:style w:type="paragraph" w:customStyle="1" w:styleId="Basisalinea">
    <w:name w:val="[Basisalinea]"/>
    <w:basedOn w:val="Standaard"/>
    <w:uiPriority w:val="99"/>
    <w:rsid w:val="00B14F0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Times New Roman" w:hAnsi="MinionPro-Regular" w:cs="MinionPro-Regular"/>
      <w:color w:val="000000"/>
      <w:kern w:val="0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cd52c6-8d2f-4f84-b5fb-06134fd3290f">
      <Terms xmlns="http://schemas.microsoft.com/office/infopath/2007/PartnerControls"/>
    </lcf76f155ced4ddcb4097134ff3c332f>
    <TaxCatchAll xmlns="828f994a-7e63-46bc-b391-ae04cdf6c11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A94A411D8E664EBD8B0E563FE40AF0" ma:contentTypeVersion="19" ma:contentTypeDescription="Een nieuw document maken." ma:contentTypeScope="" ma:versionID="36097676b19e733265a7ea97d661f3ce">
  <xsd:schema xmlns:xsd="http://www.w3.org/2001/XMLSchema" xmlns:xs="http://www.w3.org/2001/XMLSchema" xmlns:p="http://schemas.microsoft.com/office/2006/metadata/properties" xmlns:ns2="cbcd52c6-8d2f-4f84-b5fb-06134fd3290f" xmlns:ns3="828f994a-7e63-46bc-b391-ae04cdf6c11a" targetNamespace="http://schemas.microsoft.com/office/2006/metadata/properties" ma:root="true" ma:fieldsID="4d51596d5dd2765ad117e6b72a7f4381" ns2:_="" ns3:_="">
    <xsd:import namespace="cbcd52c6-8d2f-4f84-b5fb-06134fd3290f"/>
    <xsd:import namespace="828f994a-7e63-46bc-b391-ae04cdf6c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d52c6-8d2f-4f84-b5fb-06134fd329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f994a-7e63-46bc-b391-ae04cdf6c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eddb8f-baa1-444e-9c6a-d6f3f76a2b9b}" ma:internalName="TaxCatchAll" ma:showField="CatchAllData" ma:web="828f994a-7e63-46bc-b391-ae04cdf6c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B8B43B-C92B-4A6E-A973-E7352379A0C6}">
  <ds:schemaRefs>
    <ds:schemaRef ds:uri="http://schemas.microsoft.com/office/2006/metadata/properties"/>
    <ds:schemaRef ds:uri="http://schemas.microsoft.com/office/infopath/2007/PartnerControls"/>
    <ds:schemaRef ds:uri="cbcd52c6-8d2f-4f84-b5fb-06134fd3290f"/>
    <ds:schemaRef ds:uri="828f994a-7e63-46bc-b391-ae04cdf6c11a"/>
  </ds:schemaRefs>
</ds:datastoreItem>
</file>

<file path=customXml/itemProps2.xml><?xml version="1.0" encoding="utf-8"?>
<ds:datastoreItem xmlns:ds="http://schemas.openxmlformats.org/officeDocument/2006/customXml" ds:itemID="{91D382FE-0445-4D21-B0A3-BA365B213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cd52c6-8d2f-4f84-b5fb-06134fd3290f"/>
    <ds:schemaRef ds:uri="828f994a-7e63-46bc-b391-ae04cdf6c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C517BB-F111-4232-825C-8E251E2B88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van Duijn</dc:creator>
  <cp:keywords/>
  <dc:description/>
  <cp:lastModifiedBy>Tessa van Duijn</cp:lastModifiedBy>
  <cp:revision>24</cp:revision>
  <dcterms:created xsi:type="dcterms:W3CDTF">2025-03-04T06:57:00Z</dcterms:created>
  <dcterms:modified xsi:type="dcterms:W3CDTF">2025-04-24T04:32:00Z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0x01010040A94A411D8E664EBD8B0E563FE40AF0</vt:lpwstr>
  </property>
  <property fmtid="{D5CDD505-2E9C-101B-9397-08002B2CF9AE}" pid="3" name="MediaServiceImageTags">
    <vt:lpwstr/>
  </property>
</Properties>
</file>